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5B7" w:rsidRPr="00D0776D" w:rsidRDefault="006E38F9">
      <w:pPr>
        <w:rPr>
          <w:rFonts w:ascii="標楷體" w:eastAsia="標楷體" w:hAnsi="標楷體"/>
        </w:rPr>
      </w:pPr>
      <w:r w:rsidRPr="00D0776D">
        <w:rPr>
          <w:rFonts w:ascii="標楷體" w:eastAsia="標楷體" w:hAnsi="標楷體" w:hint="eastAsia"/>
        </w:rPr>
        <w:t>附表二</w:t>
      </w:r>
    </w:p>
    <w:tbl>
      <w:tblPr>
        <w:tblStyle w:val="a3"/>
        <w:tblW w:w="0" w:type="auto"/>
        <w:tblInd w:w="108" w:type="dxa"/>
        <w:tblLook w:val="04A0"/>
      </w:tblPr>
      <w:tblGrid>
        <w:gridCol w:w="709"/>
        <w:gridCol w:w="1559"/>
        <w:gridCol w:w="11638"/>
      </w:tblGrid>
      <w:tr w:rsidR="006E38F9" w:rsidRPr="00D0776D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559" w:type="dxa"/>
          </w:tcPr>
          <w:p w:rsidR="006E38F9" w:rsidRPr="00D0776D" w:rsidRDefault="007F552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犯罪事實</w:t>
            </w:r>
          </w:p>
        </w:tc>
        <w:tc>
          <w:tcPr>
            <w:tcW w:w="11638" w:type="dxa"/>
          </w:tcPr>
          <w:p w:rsidR="006E38F9" w:rsidRPr="00D0776D" w:rsidRDefault="0021050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主文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編號1被害人</w:t>
            </w:r>
            <w:r w:rsidR="00210509" w:rsidRPr="00657CE1">
              <w:rPr>
                <w:rFonts w:ascii="標楷體" w:eastAsia="標楷體" w:hAnsi="標楷體" w:hint="eastAsia"/>
                <w:sz w:val="20"/>
                <w:szCs w:val="20"/>
              </w:rPr>
              <w:t>林</w:t>
            </w:r>
            <w:proofErr w:type="gramStart"/>
            <w:r w:rsidR="00210509" w:rsidRPr="00657CE1">
              <w:rPr>
                <w:rFonts w:ascii="標楷體" w:eastAsia="標楷體" w:hAnsi="標楷體" w:hint="eastAsia"/>
                <w:sz w:val="20"/>
                <w:szCs w:val="20"/>
              </w:rPr>
              <w:t>璟</w:t>
            </w:r>
            <w:proofErr w:type="gramEnd"/>
          </w:p>
        </w:tc>
        <w:tc>
          <w:tcPr>
            <w:tcW w:w="11638" w:type="dxa"/>
          </w:tcPr>
          <w:p w:rsidR="00210509" w:rsidRDefault="00210509" w:rsidP="00210509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 w:rsidR="007D67EC">
              <w:rPr>
                <w:rFonts w:ascii="標楷體" w:eastAsia="標楷體" w:hAnsi="標楷體" w:hint="eastAsia"/>
                <w:sz w:val="20"/>
                <w:szCs w:val="20"/>
              </w:rPr>
              <w:t>月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r w:rsidR="007D67EC">
              <w:rPr>
                <w:rFonts w:ascii="標楷體" w:eastAsia="標楷體" w:hAnsi="標楷體" w:hint="eastAsia"/>
                <w:sz w:val="20"/>
                <w:szCs w:val="20"/>
              </w:rPr>
              <w:t>如易科罰金，以新臺幣壹仟元折算壹日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:rsidR="006E38F9" w:rsidRDefault="00210509" w:rsidP="007D67EC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="007B6461">
              <w:rPr>
                <w:rFonts w:ascii="標楷體" w:eastAsia="標楷體" w:hAnsi="標楷體" w:hint="eastAsia"/>
                <w:sz w:val="20"/>
                <w:szCs w:val="20"/>
              </w:rPr>
              <w:t>玖仟陸佰</w:t>
            </w:r>
            <w:r w:rsidR="007D67EC">
              <w:rPr>
                <w:rFonts w:ascii="標楷體" w:eastAsia="標楷體" w:hAnsi="標楷體" w:hint="eastAsia"/>
                <w:sz w:val="20"/>
                <w:szCs w:val="20"/>
              </w:rPr>
              <w:t>元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559" w:type="dxa"/>
          </w:tcPr>
          <w:p w:rsidR="006E38F9" w:rsidRDefault="007F5525" w:rsidP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編號2被害人</w:t>
            </w:r>
            <w:proofErr w:type="gramStart"/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鄞</w:t>
            </w:r>
            <w:proofErr w:type="gramEnd"/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思</w:t>
            </w:r>
            <w:proofErr w:type="gramStart"/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婷</w:t>
            </w:r>
            <w:proofErr w:type="gramEnd"/>
          </w:p>
        </w:tc>
        <w:tc>
          <w:tcPr>
            <w:tcW w:w="11638" w:type="dxa"/>
          </w:tcPr>
          <w:p w:rsidR="00916F1D" w:rsidRDefault="00916F1D" w:rsidP="00916F1D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916F1D" w:rsidP="00916F1D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未扣案之犯罪所得新臺幣壹萬貳仟元沒收之，於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編號3被害人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張瑜珊</w:t>
            </w:r>
          </w:p>
        </w:tc>
        <w:tc>
          <w:tcPr>
            <w:tcW w:w="11638" w:type="dxa"/>
          </w:tcPr>
          <w:p w:rsidR="00916F1D" w:rsidRDefault="00916F1D" w:rsidP="00916F1D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月，如易科罰金，以新臺幣壹仟元折算壹日。</w:t>
            </w:r>
          </w:p>
          <w:p w:rsidR="006E38F9" w:rsidRDefault="00916F1D" w:rsidP="00916F1D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未扣案之犯罪所得新臺幣伍仟肆佰貳拾伍元沒收之，於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559" w:type="dxa"/>
          </w:tcPr>
          <w:p w:rsidR="006E38F9" w:rsidRDefault="007F5525" w:rsidP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編號4被害人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陳咸如</w:t>
            </w:r>
          </w:p>
        </w:tc>
        <w:tc>
          <w:tcPr>
            <w:tcW w:w="11638" w:type="dxa"/>
          </w:tcPr>
          <w:p w:rsidR="00916F1D" w:rsidRDefault="00916F1D" w:rsidP="00916F1D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916F1D" w:rsidP="00916F1D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未扣案之犯罪所得新臺幣壹萬貳仟元沒收之，於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編號5被害人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林沁</w:t>
            </w:r>
            <w:proofErr w:type="gramStart"/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郁</w:t>
            </w:r>
            <w:proofErr w:type="gramEnd"/>
          </w:p>
        </w:tc>
        <w:tc>
          <w:tcPr>
            <w:tcW w:w="11638" w:type="dxa"/>
          </w:tcPr>
          <w:p w:rsidR="00916F1D" w:rsidRDefault="00916F1D" w:rsidP="00916F1D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犯詐欺取財罪，累犯，處有期徒刑伍月，如易科罰金，以新臺幣壹仟元折算壹日。</w:t>
            </w:r>
          </w:p>
          <w:p w:rsidR="006E38F9" w:rsidRDefault="00916F1D" w:rsidP="00916F1D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未扣案之犯罪所得新臺幣柒萬柒仟肆佰元沒收之，於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559" w:type="dxa"/>
          </w:tcPr>
          <w:p w:rsidR="006E38F9" w:rsidRDefault="007F5525" w:rsidP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編號6被害人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林宸安</w:t>
            </w:r>
          </w:p>
        </w:tc>
        <w:tc>
          <w:tcPr>
            <w:tcW w:w="11638" w:type="dxa"/>
          </w:tcPr>
          <w:p w:rsidR="005C59FC" w:rsidRDefault="005C59FC" w:rsidP="005C59FC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5C59FC" w:rsidP="005C59FC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未扣案之犯罪所得新臺幣壹萬貳仟元沒收之，於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559" w:type="dxa"/>
          </w:tcPr>
          <w:p w:rsidR="006E38F9" w:rsidRDefault="007F5525" w:rsidP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編號7被害人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王小珊</w:t>
            </w:r>
          </w:p>
        </w:tc>
        <w:tc>
          <w:tcPr>
            <w:tcW w:w="11638" w:type="dxa"/>
          </w:tcPr>
          <w:p w:rsidR="005C59FC" w:rsidRDefault="005C59FC" w:rsidP="005C59FC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5C59FC" w:rsidP="005C59FC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未扣案之犯罪所得新臺幣貳萬陸仟柒佰元沒收之，於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559" w:type="dxa"/>
          </w:tcPr>
          <w:p w:rsidR="006E38F9" w:rsidRDefault="007F5525" w:rsidP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編號8被害人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李宜融</w:t>
            </w:r>
          </w:p>
        </w:tc>
        <w:tc>
          <w:tcPr>
            <w:tcW w:w="11638" w:type="dxa"/>
          </w:tcPr>
          <w:p w:rsidR="005C59FC" w:rsidRDefault="005C59FC" w:rsidP="005C59FC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月，如易科罰金，以新臺幣壹仟元折算壹日。</w:t>
            </w:r>
          </w:p>
          <w:p w:rsidR="006E38F9" w:rsidRDefault="005C59FC" w:rsidP="005C59FC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未扣案之犯罪所得新臺幣壹仟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佰伍拾元沒收之，於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559" w:type="dxa"/>
          </w:tcPr>
          <w:p w:rsidR="006E38F9" w:rsidRDefault="007F5525" w:rsidP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編號9被害人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楊豐銘</w:t>
            </w:r>
          </w:p>
        </w:tc>
        <w:tc>
          <w:tcPr>
            <w:tcW w:w="11638" w:type="dxa"/>
          </w:tcPr>
          <w:p w:rsidR="005C59FC" w:rsidRDefault="005C59FC" w:rsidP="005C59FC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月，如易科罰金，以新臺幣壹仟元折算壹日。</w:t>
            </w:r>
          </w:p>
          <w:p w:rsidR="006E38F9" w:rsidRDefault="005C59FC" w:rsidP="005C59FC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未扣案之犯罪所得新臺幣壹仟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佰元沒收之，於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559" w:type="dxa"/>
          </w:tcPr>
          <w:p w:rsidR="006E38F9" w:rsidRDefault="007F5525" w:rsidP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編號10被害人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何佳</w:t>
            </w:r>
            <w:proofErr w:type="gramStart"/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霓</w:t>
            </w:r>
            <w:proofErr w:type="gramEnd"/>
          </w:p>
        </w:tc>
        <w:tc>
          <w:tcPr>
            <w:tcW w:w="11638" w:type="dxa"/>
          </w:tcPr>
          <w:p w:rsidR="005C59FC" w:rsidRDefault="005C59FC" w:rsidP="005C59FC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5C59FC" w:rsidP="005C59FC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萬柒仟柒佰玖拾元沒收之，於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lastRenderedPageBreak/>
              <w:t>11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編號11被害人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王品薇</w:t>
            </w:r>
          </w:p>
        </w:tc>
        <w:tc>
          <w:tcPr>
            <w:tcW w:w="11638" w:type="dxa"/>
          </w:tcPr>
          <w:p w:rsidR="005C59FC" w:rsidRDefault="005C59FC" w:rsidP="005C59FC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5C59FC" w:rsidP="005C59FC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未扣案之犯罪所得新臺幣壹萬伍仟柒佰伍拾元沒收之，於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編號12被害人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林建均</w:t>
            </w:r>
          </w:p>
        </w:tc>
        <w:tc>
          <w:tcPr>
            <w:tcW w:w="11638" w:type="dxa"/>
          </w:tcPr>
          <w:p w:rsidR="005C59FC" w:rsidRDefault="005C59FC" w:rsidP="005C59FC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犯詐欺取財罪，累犯，處有期徒刑伍月，如易科罰金，以新臺幣壹仟元折算壹日。</w:t>
            </w:r>
          </w:p>
          <w:p w:rsidR="006E38F9" w:rsidRDefault="005C59FC" w:rsidP="005C59FC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未扣案之犯罪所得新臺幣陸萬貳仟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佰元沒收之，於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559" w:type="dxa"/>
          </w:tcPr>
          <w:p w:rsidR="006E38F9" w:rsidRDefault="007F5525" w:rsidP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編號13被害人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陳佳均</w:t>
            </w:r>
          </w:p>
        </w:tc>
        <w:tc>
          <w:tcPr>
            <w:tcW w:w="11638" w:type="dxa"/>
          </w:tcPr>
          <w:p w:rsidR="0040259C" w:rsidRDefault="0040259C" w:rsidP="0040259C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月，如易科罰金，以新臺幣壹仟元折算壹日。</w:t>
            </w:r>
          </w:p>
          <w:p w:rsidR="006E38F9" w:rsidRDefault="0040259C" w:rsidP="0040259C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未扣案之犯罪所得新臺幣玖仟元沒收之，於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559" w:type="dxa"/>
          </w:tcPr>
          <w:p w:rsidR="006E38F9" w:rsidRDefault="007F5525" w:rsidP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編號14被害人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廖思穎</w:t>
            </w:r>
          </w:p>
        </w:tc>
        <w:tc>
          <w:tcPr>
            <w:tcW w:w="11638" w:type="dxa"/>
          </w:tcPr>
          <w:p w:rsidR="0040259C" w:rsidRDefault="0040259C" w:rsidP="0040259C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40259C" w:rsidP="0040259C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未扣案之犯罪所得新臺幣壹萬貳仟元沒收之，於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編號15被害人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林憶涵</w:t>
            </w:r>
          </w:p>
        </w:tc>
        <w:tc>
          <w:tcPr>
            <w:tcW w:w="11638" w:type="dxa"/>
          </w:tcPr>
          <w:p w:rsidR="00FA0AAC" w:rsidRDefault="00FA0AAC" w:rsidP="00FA0AAC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月，如易科罰金，以新臺幣壹仟元折算壹日。</w:t>
            </w:r>
          </w:p>
          <w:p w:rsidR="006E38F9" w:rsidRDefault="00FA0AAC" w:rsidP="00FA0AAC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未扣案之犯罪所得新臺幣陸仟元沒收之，於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編號16被害人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張郁佳</w:t>
            </w:r>
          </w:p>
        </w:tc>
        <w:tc>
          <w:tcPr>
            <w:tcW w:w="11638" w:type="dxa"/>
          </w:tcPr>
          <w:p w:rsidR="00FA0AAC" w:rsidRDefault="00FA0AAC" w:rsidP="00FA0AAC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月，如易科罰金，以新臺幣壹仟元折算壹日。</w:t>
            </w:r>
          </w:p>
          <w:p w:rsidR="006E38F9" w:rsidRDefault="00FA0AAC" w:rsidP="00FA0AAC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未扣案之犯罪所得新臺幣肆仟壹佰貳拾伍元沒收之，於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編號17被害人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李家君</w:t>
            </w:r>
          </w:p>
        </w:tc>
        <w:tc>
          <w:tcPr>
            <w:tcW w:w="11638" w:type="dxa"/>
          </w:tcPr>
          <w:p w:rsidR="00FA0AAC" w:rsidRDefault="00FA0AAC" w:rsidP="00FA0AAC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月，如易科罰金，以新臺幣壹仟元折算壹日。</w:t>
            </w:r>
          </w:p>
          <w:p w:rsidR="006E38F9" w:rsidRDefault="00FA0AAC" w:rsidP="00FA0AAC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未扣案之犯罪所得新臺幣壹仟柒佰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拾伍元沒收之，於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編號18被害人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陳家卉</w:t>
            </w:r>
          </w:p>
        </w:tc>
        <w:tc>
          <w:tcPr>
            <w:tcW w:w="11638" w:type="dxa"/>
          </w:tcPr>
          <w:p w:rsidR="00FA0AAC" w:rsidRDefault="00FA0AAC" w:rsidP="00FA0AAC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月，如易科罰金，以新臺幣壹仟元折算壹日。</w:t>
            </w:r>
          </w:p>
          <w:p w:rsidR="006E38F9" w:rsidRDefault="00FA0AAC" w:rsidP="00FA0AAC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未扣案之犯罪所得新臺幣陸仟元沒收之，於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編號19被害人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呂念慈</w:t>
            </w:r>
          </w:p>
        </w:tc>
        <w:tc>
          <w:tcPr>
            <w:tcW w:w="11638" w:type="dxa"/>
          </w:tcPr>
          <w:p w:rsidR="00FA0AAC" w:rsidRDefault="00FA0AAC" w:rsidP="00FA0AAC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月，如易科罰金，以新臺幣壹仟元折算壹日。</w:t>
            </w:r>
          </w:p>
          <w:p w:rsidR="006E38F9" w:rsidRDefault="00FA0AAC" w:rsidP="00FA0AAC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未扣案之犯罪所得新臺幣陸仟元沒收之，於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編號20被害人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羅至恩</w:t>
            </w:r>
          </w:p>
        </w:tc>
        <w:tc>
          <w:tcPr>
            <w:tcW w:w="11638" w:type="dxa"/>
          </w:tcPr>
          <w:p w:rsidR="00FA0AAC" w:rsidRDefault="00FA0AAC" w:rsidP="00FA0AAC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月，如易科罰金，以新臺幣壹仟元折算壹日。</w:t>
            </w:r>
          </w:p>
          <w:p w:rsidR="006E38F9" w:rsidRDefault="00FA0AAC" w:rsidP="00FA0AAC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未扣案之犯罪所得新臺幣陸佰陸拾元沒收之，於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編號21被害人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姚文婷</w:t>
            </w:r>
          </w:p>
        </w:tc>
        <w:tc>
          <w:tcPr>
            <w:tcW w:w="11638" w:type="dxa"/>
          </w:tcPr>
          <w:p w:rsidR="006361CE" w:rsidRDefault="006361CE" w:rsidP="006361CE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月，如易科罰金，以新臺幣壹仟元折算壹日。</w:t>
            </w:r>
          </w:p>
          <w:p w:rsidR="006E38F9" w:rsidRDefault="006361CE" w:rsidP="006361CE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未扣案之犯罪所得新臺幣壹仟貳佰肆拾元沒收之，於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lastRenderedPageBreak/>
              <w:t>22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編號22被害人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潘俞安</w:t>
            </w:r>
          </w:p>
        </w:tc>
        <w:tc>
          <w:tcPr>
            <w:tcW w:w="11638" w:type="dxa"/>
          </w:tcPr>
          <w:p w:rsidR="006361CE" w:rsidRDefault="006361CE" w:rsidP="006361CE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月，如易科罰金，以新臺幣壹仟元折算壹日。</w:t>
            </w:r>
          </w:p>
          <w:p w:rsidR="006E38F9" w:rsidRDefault="006361CE" w:rsidP="006361CE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未扣案之犯罪所得新臺幣柒佰肆拾伍元沒收之，於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編號23被害人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柯紹雯</w:t>
            </w:r>
          </w:p>
        </w:tc>
        <w:tc>
          <w:tcPr>
            <w:tcW w:w="11638" w:type="dxa"/>
          </w:tcPr>
          <w:p w:rsidR="008B49CD" w:rsidRDefault="008B49CD" w:rsidP="008B49CD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月，如易科罰金，以新臺幣壹仟元折算壹日。</w:t>
            </w:r>
          </w:p>
          <w:p w:rsidR="006E38F9" w:rsidRDefault="008B49CD" w:rsidP="008B49CD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未扣案之犯罪所得新臺幣陸仟元沒收之，於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編號24被害人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曾盈靜</w:t>
            </w:r>
          </w:p>
        </w:tc>
        <w:tc>
          <w:tcPr>
            <w:tcW w:w="11638" w:type="dxa"/>
          </w:tcPr>
          <w:p w:rsidR="008B49CD" w:rsidRDefault="008B49CD" w:rsidP="008B49CD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8B49CD" w:rsidP="008B49CD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未扣案之犯罪所得新臺幣壹萬捌仟元沒收之，於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編號25被害人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陳珮華</w:t>
            </w:r>
          </w:p>
        </w:tc>
        <w:tc>
          <w:tcPr>
            <w:tcW w:w="11638" w:type="dxa"/>
          </w:tcPr>
          <w:p w:rsidR="00B802EA" w:rsidRDefault="00B802EA" w:rsidP="00B802EA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B802EA" w:rsidP="00B802EA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未扣案之犯罪所得新臺幣壹萬貳仟元沒收之，於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編號26被害人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呂佳儒</w:t>
            </w:r>
          </w:p>
        </w:tc>
        <w:tc>
          <w:tcPr>
            <w:tcW w:w="11638" w:type="dxa"/>
          </w:tcPr>
          <w:p w:rsidR="00472432" w:rsidRDefault="00472432" w:rsidP="00472432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月，如易科罰金，以新臺幣壹仟元折算壹日。</w:t>
            </w:r>
          </w:p>
          <w:p w:rsidR="006E38F9" w:rsidRDefault="00472432" w:rsidP="00472432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未扣案之犯罪所得新臺幣貳仟柒佰貳拾元沒收之，於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編號27被害人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簡婕妤</w:t>
            </w:r>
          </w:p>
        </w:tc>
        <w:tc>
          <w:tcPr>
            <w:tcW w:w="11638" w:type="dxa"/>
          </w:tcPr>
          <w:p w:rsidR="00472432" w:rsidRDefault="00472432" w:rsidP="00472432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472432" w:rsidP="00472432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未扣案之犯罪所得新臺幣貳萬柒仟元沒收之，於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編號28被害人</w:t>
            </w:r>
            <w:r w:rsidR="00916F1D" w:rsidRPr="00657CE1">
              <w:rPr>
                <w:rFonts w:ascii="標楷體" w:eastAsia="標楷體" w:hAnsi="標楷體" w:hint="eastAsia"/>
                <w:sz w:val="20"/>
                <w:szCs w:val="20"/>
              </w:rPr>
              <w:t>蔡怡珊</w:t>
            </w:r>
          </w:p>
        </w:tc>
        <w:tc>
          <w:tcPr>
            <w:tcW w:w="11638" w:type="dxa"/>
          </w:tcPr>
          <w:p w:rsidR="00472432" w:rsidRDefault="00472432" w:rsidP="00472432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犯詐欺取財罪，累犯，處有期徒刑拾月。</w:t>
            </w:r>
          </w:p>
          <w:p w:rsidR="006E38F9" w:rsidRDefault="00472432" w:rsidP="00472432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未扣案之犯罪所得貳拾捌萬壹仟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佰肆拾玖元沒收之，於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編號29被害人</w:t>
            </w:r>
            <w:r w:rsidR="00916F1D" w:rsidRPr="005474D0">
              <w:rPr>
                <w:rFonts w:ascii="標楷體" w:eastAsia="標楷體" w:hAnsi="標楷體" w:hint="eastAsia"/>
                <w:sz w:val="20"/>
                <w:szCs w:val="20"/>
              </w:rPr>
              <w:t>陳靜吟</w:t>
            </w:r>
          </w:p>
        </w:tc>
        <w:tc>
          <w:tcPr>
            <w:tcW w:w="11638" w:type="dxa"/>
          </w:tcPr>
          <w:p w:rsidR="0005196A" w:rsidRDefault="0005196A" w:rsidP="0005196A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犯詐欺取財罪，累犯，處有期徒刑陸月，如易科罰金，以新臺幣壹仟元折算壹日。</w:t>
            </w:r>
          </w:p>
          <w:p w:rsidR="006E38F9" w:rsidRDefault="0005196A" w:rsidP="0005196A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未扣案之犯罪所得新臺幣捌萬貳仟陸佰肆拾捌元沒收之，於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編號30被害人</w:t>
            </w:r>
            <w:r w:rsidR="00916F1D" w:rsidRPr="00E94A56">
              <w:rPr>
                <w:rFonts w:ascii="標楷體" w:eastAsia="標楷體" w:hAnsi="標楷體" w:hint="eastAsia"/>
                <w:sz w:val="20"/>
                <w:szCs w:val="20"/>
              </w:rPr>
              <w:t>李翊瑄</w:t>
            </w:r>
          </w:p>
        </w:tc>
        <w:tc>
          <w:tcPr>
            <w:tcW w:w="11638" w:type="dxa"/>
          </w:tcPr>
          <w:p w:rsidR="00183042" w:rsidRDefault="00183042" w:rsidP="00183042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犯詐欺取財罪，累犯，處有期徒刑陸月，如易科罰金，以新臺幣壹仟元折算壹日。</w:t>
            </w:r>
          </w:p>
          <w:p w:rsidR="006E38F9" w:rsidRDefault="00183042" w:rsidP="00183042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未扣案之犯罪所得新臺幣壹拾陸萬貳仟</w:t>
            </w:r>
            <w:r w:rsidR="00375D56">
              <w:rPr>
                <w:rFonts w:ascii="標楷體" w:eastAsia="標楷體" w:hAnsi="標楷體" w:hint="eastAsia"/>
                <w:sz w:val="20"/>
                <w:szCs w:val="20"/>
              </w:rPr>
              <w:t>叁</w:t>
            </w:r>
            <w:r w:rsidRPr="00183042">
              <w:rPr>
                <w:rFonts w:ascii="標楷體" w:eastAsia="標楷體" w:hAnsi="標楷體" w:hint="eastAsia"/>
                <w:sz w:val="20"/>
                <w:szCs w:val="20"/>
              </w:rPr>
              <w:t>佰壹拾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1559" w:type="dxa"/>
          </w:tcPr>
          <w:p w:rsidR="006E38F9" w:rsidRDefault="007F5525" w:rsidP="00916F1D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編號31被害人</w:t>
            </w:r>
            <w:r w:rsidR="00916F1D" w:rsidRPr="00971916">
              <w:rPr>
                <w:rFonts w:ascii="標楷體" w:eastAsia="標楷體" w:hAnsi="標楷體" w:hint="eastAsia"/>
                <w:sz w:val="20"/>
                <w:szCs w:val="20"/>
              </w:rPr>
              <w:t>李佳純</w:t>
            </w:r>
          </w:p>
        </w:tc>
        <w:tc>
          <w:tcPr>
            <w:tcW w:w="11638" w:type="dxa"/>
          </w:tcPr>
          <w:p w:rsidR="00CE7ED8" w:rsidRDefault="00CE7ED8" w:rsidP="00CE7ED8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犯詐欺取財罪，累犯，處有期徒刑伍月，如易科罰金，以新臺幣壹仟元折算壹日。</w:t>
            </w:r>
          </w:p>
          <w:p w:rsidR="006E38F9" w:rsidRDefault="00CE7ED8" w:rsidP="00CE7ED8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未扣案之犯罪所得新臺幣肆萬伍仟元沒收之，於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編號32被害人</w:t>
            </w:r>
            <w:r w:rsidR="00916F1D" w:rsidRPr="00BE3B88">
              <w:rPr>
                <w:rFonts w:ascii="標楷體" w:eastAsia="標楷體" w:hAnsi="標楷體" w:hint="eastAsia"/>
                <w:sz w:val="20"/>
                <w:szCs w:val="20"/>
              </w:rPr>
              <w:t>魏弘安</w:t>
            </w:r>
          </w:p>
        </w:tc>
        <w:tc>
          <w:tcPr>
            <w:tcW w:w="11638" w:type="dxa"/>
          </w:tcPr>
          <w:p w:rsidR="00CE7ED8" w:rsidRDefault="00CE7ED8" w:rsidP="00CE7ED8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犯詐欺取財罪，累犯，處有期徒刑壹年。</w:t>
            </w:r>
          </w:p>
          <w:p w:rsidR="006E38F9" w:rsidRDefault="00CE7ED8" w:rsidP="00CE7ED8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="003B205E">
              <w:rPr>
                <w:rFonts w:ascii="標楷體" w:eastAsia="標楷體" w:hAnsi="標楷體" w:hint="eastAsia"/>
                <w:sz w:val="20"/>
                <w:szCs w:val="20"/>
              </w:rPr>
              <w:t>伍拾叁萬貳仟叁</w:t>
            </w:r>
            <w:r w:rsidRPr="00CE7ED8">
              <w:rPr>
                <w:rFonts w:ascii="標楷體" w:eastAsia="標楷體" w:hAnsi="標楷體" w:hint="eastAsia"/>
                <w:sz w:val="20"/>
                <w:szCs w:val="20"/>
              </w:rPr>
              <w:t>佰陸拾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lastRenderedPageBreak/>
              <w:t>33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編號33被害人</w:t>
            </w:r>
            <w:r w:rsidR="00916F1D" w:rsidRPr="00254BC7">
              <w:rPr>
                <w:rFonts w:ascii="標楷體" w:eastAsia="標楷體" w:hAnsi="標楷體" w:hint="eastAsia"/>
                <w:sz w:val="20"/>
                <w:szCs w:val="20"/>
              </w:rPr>
              <w:t>洪柏</w:t>
            </w:r>
          </w:p>
        </w:tc>
        <w:tc>
          <w:tcPr>
            <w:tcW w:w="11638" w:type="dxa"/>
          </w:tcPr>
          <w:p w:rsidR="003B205E" w:rsidRDefault="003B205E" w:rsidP="003B205E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3B205E" w:rsidP="003B205E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3B205E">
              <w:rPr>
                <w:rFonts w:ascii="標楷體" w:eastAsia="標楷體" w:hAnsi="標楷體" w:hint="eastAsia"/>
                <w:sz w:val="20"/>
                <w:szCs w:val="20"/>
              </w:rPr>
              <w:t>萬肆仟肆佰拾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編號34被害人</w:t>
            </w:r>
            <w:r w:rsidR="00916F1D" w:rsidRPr="003E284B">
              <w:rPr>
                <w:rFonts w:ascii="標楷體" w:eastAsia="標楷體" w:hAnsi="標楷體" w:hint="eastAsia"/>
                <w:sz w:val="20"/>
                <w:szCs w:val="20"/>
              </w:rPr>
              <w:t>陳秀雯</w:t>
            </w:r>
          </w:p>
        </w:tc>
        <w:tc>
          <w:tcPr>
            <w:tcW w:w="11638" w:type="dxa"/>
          </w:tcPr>
          <w:p w:rsidR="003B205E" w:rsidRDefault="003B205E" w:rsidP="003B205E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犯詐欺取財罪，累犯，處有期徒刑陸月，如易科罰金，以新臺幣壹仟元折算壹日。</w:t>
            </w:r>
          </w:p>
          <w:p w:rsidR="006E38F9" w:rsidRDefault="003B205E" w:rsidP="003B205E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3B205E">
              <w:rPr>
                <w:rFonts w:ascii="標楷體" w:eastAsia="標楷體" w:hAnsi="標楷體" w:hint="eastAsia"/>
                <w:sz w:val="20"/>
                <w:szCs w:val="20"/>
              </w:rPr>
              <w:t>壹拾貳萬壹仟伍佰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編號35被害人</w:t>
            </w:r>
            <w:r w:rsidR="00916F1D" w:rsidRPr="00C408CD">
              <w:rPr>
                <w:rFonts w:ascii="標楷體" w:eastAsia="標楷體" w:hAnsi="標楷體" w:hint="eastAsia"/>
                <w:sz w:val="20"/>
                <w:szCs w:val="20"/>
              </w:rPr>
              <w:t>孫淑美</w:t>
            </w:r>
          </w:p>
        </w:tc>
        <w:tc>
          <w:tcPr>
            <w:tcW w:w="11638" w:type="dxa"/>
          </w:tcPr>
          <w:p w:rsidR="003B205E" w:rsidRDefault="003B205E" w:rsidP="003B205E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犯詐欺取財罪，累犯，處有期徒刑陸月，如易科罰金，以新臺幣壹仟元折算壹日。</w:t>
            </w:r>
          </w:p>
          <w:p w:rsidR="006E38F9" w:rsidRDefault="003B205E" w:rsidP="003B205E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3B205E">
              <w:rPr>
                <w:rFonts w:ascii="標楷體" w:eastAsia="標楷體" w:hAnsi="標楷體" w:hint="eastAsia"/>
                <w:sz w:val="20"/>
                <w:szCs w:val="20"/>
              </w:rPr>
              <w:t>壹萬零肆佰陸拾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編號36被害人</w:t>
            </w:r>
            <w:r w:rsidR="00916F1D" w:rsidRPr="008A0EC0">
              <w:rPr>
                <w:rFonts w:ascii="標楷體" w:eastAsia="標楷體" w:hAnsi="標楷體" w:hint="eastAsia"/>
                <w:sz w:val="20"/>
                <w:szCs w:val="20"/>
              </w:rPr>
              <w:t>鄒涵如</w:t>
            </w:r>
          </w:p>
        </w:tc>
        <w:tc>
          <w:tcPr>
            <w:tcW w:w="11638" w:type="dxa"/>
          </w:tcPr>
          <w:p w:rsidR="003B205E" w:rsidRDefault="003B205E" w:rsidP="003B205E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3B205E" w:rsidP="003B205E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3B205E">
              <w:rPr>
                <w:rFonts w:ascii="標楷體" w:eastAsia="標楷體" w:hAnsi="標楷體" w:hint="eastAsia"/>
                <w:sz w:val="20"/>
                <w:szCs w:val="20"/>
              </w:rPr>
              <w:t>萬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編號37被害人</w:t>
            </w:r>
            <w:r w:rsidR="00916F1D" w:rsidRPr="004237F9">
              <w:rPr>
                <w:rFonts w:ascii="標楷體" w:eastAsia="標楷體" w:hAnsi="標楷體" w:hint="eastAsia"/>
                <w:sz w:val="20"/>
                <w:szCs w:val="20"/>
              </w:rPr>
              <w:t>江皇</w:t>
            </w:r>
            <w:proofErr w:type="gramStart"/>
            <w:r w:rsidR="00916F1D" w:rsidRPr="004237F9">
              <w:rPr>
                <w:rFonts w:ascii="標楷體" w:eastAsia="標楷體" w:hAnsi="標楷體" w:hint="eastAsia"/>
                <w:sz w:val="20"/>
                <w:szCs w:val="20"/>
              </w:rPr>
              <w:t>諭</w:t>
            </w:r>
            <w:proofErr w:type="gramEnd"/>
          </w:p>
        </w:tc>
        <w:tc>
          <w:tcPr>
            <w:tcW w:w="11638" w:type="dxa"/>
          </w:tcPr>
          <w:p w:rsidR="00456F69" w:rsidRDefault="00456F69" w:rsidP="00456F69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456F69" w:rsidP="00456F69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456F69">
              <w:rPr>
                <w:rFonts w:ascii="標楷體" w:eastAsia="標楷體" w:hAnsi="標楷體" w:hint="eastAsia"/>
                <w:sz w:val="20"/>
                <w:szCs w:val="20"/>
              </w:rPr>
              <w:t>壹萬仟玖佰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編號38被害人</w:t>
            </w:r>
            <w:r w:rsidR="00916F1D" w:rsidRPr="00C8162D">
              <w:rPr>
                <w:rFonts w:ascii="標楷體" w:eastAsia="標楷體" w:hAnsi="標楷體" w:hint="eastAsia"/>
                <w:sz w:val="20"/>
                <w:szCs w:val="20"/>
              </w:rPr>
              <w:t>張麗雯</w:t>
            </w:r>
          </w:p>
        </w:tc>
        <w:tc>
          <w:tcPr>
            <w:tcW w:w="11638" w:type="dxa"/>
          </w:tcPr>
          <w:p w:rsidR="006A1FDF" w:rsidRDefault="006A1FDF" w:rsidP="006A1FDF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犯詐欺取財罪，累犯，處有期徒刑叁月，如易科罰金，以新臺幣壹仟元折算壹日。</w:t>
            </w:r>
          </w:p>
          <w:p w:rsidR="006E38F9" w:rsidRDefault="006A1FDF" w:rsidP="006A1FDF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未扣案之犯罪所得新臺幣陸仟元沒收之，於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編號39被害人</w:t>
            </w:r>
            <w:r w:rsidR="00916F1D" w:rsidRPr="00410012">
              <w:rPr>
                <w:rFonts w:ascii="標楷體" w:eastAsia="標楷體" w:hAnsi="標楷體" w:hint="eastAsia"/>
                <w:sz w:val="20"/>
                <w:szCs w:val="20"/>
              </w:rPr>
              <w:t>喬文</w:t>
            </w:r>
            <w:proofErr w:type="gramStart"/>
            <w:r w:rsidR="00916F1D" w:rsidRPr="00410012">
              <w:rPr>
                <w:rFonts w:ascii="標楷體" w:eastAsia="標楷體" w:hAnsi="標楷體" w:hint="eastAsia"/>
                <w:sz w:val="20"/>
                <w:szCs w:val="20"/>
              </w:rPr>
              <w:t>璇</w:t>
            </w:r>
            <w:proofErr w:type="gramEnd"/>
          </w:p>
        </w:tc>
        <w:tc>
          <w:tcPr>
            <w:tcW w:w="11638" w:type="dxa"/>
          </w:tcPr>
          <w:p w:rsidR="00324098" w:rsidRDefault="00324098" w:rsidP="00324098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犯詐欺取財罪，累犯，處有期徒刑叁月，如易科罰金，以新臺幣壹仟元折算壹日。</w:t>
            </w:r>
          </w:p>
          <w:p w:rsidR="006E38F9" w:rsidRDefault="00324098" w:rsidP="00324098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324098">
              <w:rPr>
                <w:rFonts w:ascii="標楷體" w:eastAsia="標楷體" w:hAnsi="標楷體" w:hint="eastAsia"/>
                <w:sz w:val="20"/>
                <w:szCs w:val="20"/>
              </w:rPr>
              <w:t>捌佰捌拾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編號40被害人</w:t>
            </w:r>
            <w:r w:rsidR="00916F1D" w:rsidRPr="00833D20">
              <w:rPr>
                <w:rFonts w:ascii="標楷體" w:eastAsia="標楷體" w:hAnsi="標楷體" w:hint="eastAsia"/>
                <w:sz w:val="20"/>
                <w:szCs w:val="20"/>
              </w:rPr>
              <w:t>劉宴廷</w:t>
            </w:r>
          </w:p>
        </w:tc>
        <w:tc>
          <w:tcPr>
            <w:tcW w:w="11638" w:type="dxa"/>
          </w:tcPr>
          <w:p w:rsidR="00324098" w:rsidRDefault="00324098" w:rsidP="00324098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犯詐欺取財罪，累犯，處有期徒刑拾月。</w:t>
            </w:r>
          </w:p>
          <w:p w:rsidR="006E38F9" w:rsidRDefault="00324098" w:rsidP="00324098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324098">
              <w:rPr>
                <w:rFonts w:ascii="標楷體" w:eastAsia="標楷體" w:hAnsi="標楷體" w:hint="eastAsia"/>
                <w:sz w:val="20"/>
                <w:szCs w:val="20"/>
              </w:rPr>
              <w:t>貳拾萬柒仟柒佰貳拾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41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編號41被害人</w:t>
            </w:r>
            <w:r w:rsidR="00916F1D" w:rsidRPr="005622AC">
              <w:rPr>
                <w:rFonts w:ascii="標楷體" w:eastAsia="標楷體" w:hAnsi="標楷體" w:hint="eastAsia"/>
                <w:sz w:val="20"/>
                <w:szCs w:val="20"/>
              </w:rPr>
              <w:t>姜乃禎</w:t>
            </w:r>
          </w:p>
        </w:tc>
        <w:tc>
          <w:tcPr>
            <w:tcW w:w="11638" w:type="dxa"/>
          </w:tcPr>
          <w:p w:rsidR="0061553F" w:rsidRDefault="0061553F" w:rsidP="0061553F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61553F" w:rsidP="0061553F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未扣案之犯罪所得新臺幣叁</w:t>
            </w:r>
            <w:r w:rsidRPr="0061553F">
              <w:rPr>
                <w:rFonts w:ascii="標楷體" w:eastAsia="標楷體" w:hAnsi="標楷體" w:hint="eastAsia"/>
                <w:sz w:val="20"/>
                <w:szCs w:val="20"/>
              </w:rPr>
              <w:t>萬貳仟零伍拾捌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42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編號42被害人</w:t>
            </w:r>
            <w:proofErr w:type="gramStart"/>
            <w:r w:rsidR="00916F1D" w:rsidRPr="0001723F">
              <w:rPr>
                <w:rFonts w:ascii="標楷體" w:eastAsia="標楷體" w:hAnsi="標楷體" w:hint="eastAsia"/>
                <w:sz w:val="20"/>
                <w:szCs w:val="20"/>
              </w:rPr>
              <w:t>邱玟</w:t>
            </w:r>
            <w:proofErr w:type="gramEnd"/>
            <w:r w:rsidR="00916F1D" w:rsidRPr="0001723F">
              <w:rPr>
                <w:rFonts w:ascii="標楷體" w:eastAsia="標楷體" w:hAnsi="標楷體" w:hint="eastAsia"/>
                <w:sz w:val="20"/>
                <w:szCs w:val="20"/>
              </w:rPr>
              <w:t>潔</w:t>
            </w:r>
          </w:p>
        </w:tc>
        <w:tc>
          <w:tcPr>
            <w:tcW w:w="11638" w:type="dxa"/>
          </w:tcPr>
          <w:p w:rsidR="005C0641" w:rsidRDefault="005C0641" w:rsidP="005C0641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5C0641" w:rsidP="005C0641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未扣案之犯罪所得新臺幣壹萬貳仟元沒收之，於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43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編號43被害人</w:t>
            </w:r>
            <w:r w:rsidR="00916F1D" w:rsidRPr="00724E8E">
              <w:rPr>
                <w:rFonts w:ascii="標楷體" w:eastAsia="標楷體" w:hAnsi="標楷體" w:hint="eastAsia"/>
                <w:sz w:val="20"/>
                <w:szCs w:val="20"/>
              </w:rPr>
              <w:t>黃亞莉</w:t>
            </w:r>
          </w:p>
        </w:tc>
        <w:tc>
          <w:tcPr>
            <w:tcW w:w="11638" w:type="dxa"/>
          </w:tcPr>
          <w:p w:rsidR="00C91E14" w:rsidRDefault="00C91E14" w:rsidP="00C91E14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C91E14" w:rsidP="00C91E14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C91E14">
              <w:rPr>
                <w:rFonts w:ascii="標楷體" w:eastAsia="標楷體" w:hAnsi="標楷體" w:hint="eastAsia"/>
                <w:sz w:val="20"/>
                <w:szCs w:val="20"/>
              </w:rPr>
              <w:t>貳萬肆仟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lastRenderedPageBreak/>
              <w:t>44</w:t>
            </w:r>
          </w:p>
        </w:tc>
        <w:tc>
          <w:tcPr>
            <w:tcW w:w="1559" w:type="dxa"/>
          </w:tcPr>
          <w:p w:rsidR="006E38F9" w:rsidRDefault="007F5525" w:rsidP="00916F1D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編號44被害人</w:t>
            </w:r>
            <w:r w:rsidR="00916F1D" w:rsidRPr="0024399C">
              <w:rPr>
                <w:rFonts w:ascii="標楷體" w:eastAsia="標楷體" w:hAnsi="標楷體" w:hint="eastAsia"/>
                <w:sz w:val="20"/>
                <w:szCs w:val="20"/>
              </w:rPr>
              <w:t>梁巧</w:t>
            </w:r>
            <w:proofErr w:type="gramStart"/>
            <w:r w:rsidR="00916F1D" w:rsidRPr="0024399C">
              <w:rPr>
                <w:rFonts w:ascii="標楷體" w:eastAsia="標楷體" w:hAnsi="標楷體" w:hint="eastAsia"/>
                <w:sz w:val="20"/>
                <w:szCs w:val="20"/>
              </w:rPr>
              <w:t>筑</w:t>
            </w:r>
            <w:proofErr w:type="gramEnd"/>
          </w:p>
        </w:tc>
        <w:tc>
          <w:tcPr>
            <w:tcW w:w="11638" w:type="dxa"/>
          </w:tcPr>
          <w:p w:rsidR="00C91E14" w:rsidRDefault="00C91E14" w:rsidP="00C91E14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犯詐欺取財罪，累犯，處有期徒刑叁月，如易科罰金，以新臺幣壹仟元折算壹日。</w:t>
            </w:r>
          </w:p>
          <w:p w:rsidR="006E38F9" w:rsidRDefault="00C91E14" w:rsidP="00C91E14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未扣案之犯罪所得新臺幣壹仟陸佰元沒收之，於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編號45被害人</w:t>
            </w:r>
            <w:r w:rsidR="00916F1D" w:rsidRPr="009F5515">
              <w:rPr>
                <w:rFonts w:ascii="標楷體" w:eastAsia="標楷體" w:hAnsi="標楷體" w:hint="eastAsia"/>
                <w:sz w:val="20"/>
                <w:szCs w:val="20"/>
              </w:rPr>
              <w:t>林意菁</w:t>
            </w:r>
          </w:p>
        </w:tc>
        <w:tc>
          <w:tcPr>
            <w:tcW w:w="11638" w:type="dxa"/>
          </w:tcPr>
          <w:p w:rsidR="005A5DCD" w:rsidRDefault="005A5DCD" w:rsidP="005A5DCD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犯詐欺取財罪，累犯，處有期徒刑伍月，如易科罰金，以新臺幣壹仟元折算壹日。</w:t>
            </w:r>
          </w:p>
          <w:p w:rsidR="006E38F9" w:rsidRDefault="005A5DCD" w:rsidP="005A5DCD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5A5DCD">
              <w:rPr>
                <w:rFonts w:ascii="標楷體" w:eastAsia="標楷體" w:hAnsi="標楷體" w:hint="eastAsia"/>
                <w:sz w:val="20"/>
                <w:szCs w:val="20"/>
              </w:rPr>
              <w:t>捌萬仟陸佰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46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編號46被害人</w:t>
            </w:r>
            <w:r w:rsidR="00916F1D" w:rsidRPr="00F153FF">
              <w:rPr>
                <w:rFonts w:ascii="標楷體" w:eastAsia="標楷體" w:hAnsi="標楷體" w:hint="eastAsia"/>
                <w:sz w:val="20"/>
                <w:szCs w:val="20"/>
              </w:rPr>
              <w:t>施惠齡</w:t>
            </w:r>
          </w:p>
        </w:tc>
        <w:tc>
          <w:tcPr>
            <w:tcW w:w="11638" w:type="dxa"/>
          </w:tcPr>
          <w:p w:rsidR="005A5DCD" w:rsidRDefault="005A5DCD" w:rsidP="005A5DCD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犯詐欺取財罪，累犯，處有期徒刑伍月，如易科罰金，以新臺幣壹仟元折算壹日。</w:t>
            </w:r>
          </w:p>
          <w:p w:rsidR="006E38F9" w:rsidRDefault="005A5DCD" w:rsidP="005A5DCD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5A5DCD">
              <w:rPr>
                <w:rFonts w:ascii="標楷體" w:eastAsia="標楷體" w:hAnsi="標楷體" w:hint="eastAsia"/>
                <w:sz w:val="20"/>
                <w:szCs w:val="20"/>
              </w:rPr>
              <w:t>柒萬壹仟肆佰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47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編號47被害人</w:t>
            </w:r>
            <w:r w:rsidR="00916F1D" w:rsidRPr="008C51D6">
              <w:rPr>
                <w:rFonts w:ascii="標楷體" w:eastAsia="標楷體" w:hAnsi="標楷體" w:hint="eastAsia"/>
                <w:sz w:val="20"/>
                <w:szCs w:val="20"/>
              </w:rPr>
              <w:t>張</w:t>
            </w:r>
            <w:proofErr w:type="gramStart"/>
            <w:r w:rsidR="00916F1D" w:rsidRPr="008C51D6">
              <w:rPr>
                <w:rFonts w:ascii="標楷體" w:eastAsia="標楷體" w:hAnsi="標楷體" w:hint="eastAsia"/>
                <w:sz w:val="20"/>
                <w:szCs w:val="20"/>
              </w:rPr>
              <w:t>筑婷</w:t>
            </w:r>
            <w:proofErr w:type="gramEnd"/>
          </w:p>
        </w:tc>
        <w:tc>
          <w:tcPr>
            <w:tcW w:w="11638" w:type="dxa"/>
          </w:tcPr>
          <w:p w:rsidR="005A5DCD" w:rsidRDefault="005A5DCD" w:rsidP="005A5DCD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犯詐欺取財罪，累犯，處有期徒刑陸月，如易科罰金，以新臺幣壹仟元折算壹日。</w:t>
            </w:r>
          </w:p>
          <w:p w:rsidR="006E38F9" w:rsidRDefault="005A5DCD" w:rsidP="005A5DCD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5A5DCD">
              <w:rPr>
                <w:rFonts w:ascii="標楷體" w:eastAsia="標楷體" w:hAnsi="標楷體" w:hint="eastAsia"/>
                <w:sz w:val="20"/>
                <w:szCs w:val="20"/>
              </w:rPr>
              <w:t>柒萬玖仟零陸拾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48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編號48被害人</w:t>
            </w:r>
            <w:r w:rsidR="00916F1D" w:rsidRPr="00550C49">
              <w:rPr>
                <w:rFonts w:ascii="標楷體" w:eastAsia="標楷體" w:hAnsi="標楷體" w:hint="eastAsia"/>
                <w:sz w:val="20"/>
                <w:szCs w:val="20"/>
              </w:rPr>
              <w:t>王可瑜</w:t>
            </w:r>
          </w:p>
        </w:tc>
        <w:tc>
          <w:tcPr>
            <w:tcW w:w="11638" w:type="dxa"/>
          </w:tcPr>
          <w:p w:rsidR="005A5DCD" w:rsidRDefault="005A5DCD" w:rsidP="005A5DCD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犯詐欺取財罪，累犯，處有期徒刑叁月，如易科罰金，以新臺幣壹仟元折算壹日。</w:t>
            </w:r>
          </w:p>
          <w:p w:rsidR="006E38F9" w:rsidRDefault="005A5DCD" w:rsidP="005A5DCD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未扣案之犯罪所得新臺幣肆仟貳佰元沒收之，於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49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編號49被害人</w:t>
            </w:r>
            <w:r w:rsidR="00916F1D" w:rsidRPr="0054369F">
              <w:rPr>
                <w:rFonts w:ascii="標楷體" w:eastAsia="標楷體" w:hAnsi="標楷體" w:hint="eastAsia"/>
                <w:sz w:val="20"/>
                <w:szCs w:val="20"/>
              </w:rPr>
              <w:t>林莞婷</w:t>
            </w:r>
          </w:p>
        </w:tc>
        <w:tc>
          <w:tcPr>
            <w:tcW w:w="11638" w:type="dxa"/>
          </w:tcPr>
          <w:p w:rsidR="00160943" w:rsidRDefault="00160943" w:rsidP="00160943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犯詐欺取財罪，累犯，處有期徒刑叁月，如易科罰金，以新臺幣壹仟元折算壹日。</w:t>
            </w:r>
          </w:p>
          <w:p w:rsidR="006E38F9" w:rsidRDefault="00160943" w:rsidP="00160943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160943">
              <w:rPr>
                <w:rFonts w:ascii="標楷體" w:eastAsia="標楷體" w:hAnsi="標楷體" w:hint="eastAsia"/>
                <w:sz w:val="20"/>
                <w:szCs w:val="20"/>
              </w:rPr>
              <w:t>貳仟伍佰拾伍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1559" w:type="dxa"/>
          </w:tcPr>
          <w:p w:rsidR="006E38F9" w:rsidRDefault="007F5525" w:rsidP="00916F1D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編號50被害人</w:t>
            </w:r>
            <w:r w:rsidR="00916F1D" w:rsidRPr="00546B3B">
              <w:rPr>
                <w:rFonts w:ascii="標楷體" w:eastAsia="標楷體" w:hAnsi="標楷體" w:hint="eastAsia"/>
                <w:sz w:val="20"/>
                <w:szCs w:val="20"/>
              </w:rPr>
              <w:t>黃瑋翎</w:t>
            </w:r>
          </w:p>
        </w:tc>
        <w:tc>
          <w:tcPr>
            <w:tcW w:w="11638" w:type="dxa"/>
          </w:tcPr>
          <w:p w:rsidR="00160943" w:rsidRDefault="00160943" w:rsidP="00160943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犯詐欺取財罪，累犯，處有期徒刑叁月，如易科罰金，以新臺幣壹仟元折算壹日。</w:t>
            </w:r>
          </w:p>
          <w:p w:rsidR="006E38F9" w:rsidRDefault="00160943" w:rsidP="00160943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160943">
              <w:rPr>
                <w:rFonts w:ascii="標楷體" w:eastAsia="標楷體" w:hAnsi="標楷體" w:hint="eastAsia"/>
                <w:sz w:val="20"/>
                <w:szCs w:val="20"/>
              </w:rPr>
              <w:t>肆仟零拾伍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51</w:t>
            </w:r>
          </w:p>
        </w:tc>
        <w:tc>
          <w:tcPr>
            <w:tcW w:w="1559" w:type="dxa"/>
          </w:tcPr>
          <w:p w:rsidR="006E38F9" w:rsidRDefault="007F5525" w:rsidP="0078521F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編號51被害人</w:t>
            </w:r>
            <w:r w:rsidR="0078521F" w:rsidRPr="00320661">
              <w:rPr>
                <w:rFonts w:ascii="標楷體" w:eastAsia="標楷體" w:hAnsi="標楷體" w:hint="eastAsia"/>
                <w:sz w:val="20"/>
                <w:szCs w:val="20"/>
              </w:rPr>
              <w:t>林品均</w:t>
            </w:r>
          </w:p>
        </w:tc>
        <w:tc>
          <w:tcPr>
            <w:tcW w:w="11638" w:type="dxa"/>
          </w:tcPr>
          <w:p w:rsidR="00C26D96" w:rsidRDefault="00C26D96" w:rsidP="00C26D96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犯詐欺取財罪，累犯，處有期徒刑叁月，如易科罰金，以新臺幣壹仟元折算壹日。</w:t>
            </w:r>
          </w:p>
          <w:p w:rsidR="006E38F9" w:rsidRDefault="00C26D96" w:rsidP="00C26D96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C26D96">
              <w:rPr>
                <w:rFonts w:ascii="標楷體" w:eastAsia="標楷體" w:hAnsi="標楷體" w:hint="eastAsia"/>
                <w:sz w:val="20"/>
                <w:szCs w:val="20"/>
              </w:rPr>
              <w:t>仟壹佰拾肆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52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編號52被害人</w:t>
            </w:r>
            <w:r w:rsidR="0078521F" w:rsidRPr="002E4860">
              <w:rPr>
                <w:rFonts w:ascii="標楷體" w:eastAsia="標楷體" w:hAnsi="標楷體" w:hint="eastAsia"/>
                <w:sz w:val="20"/>
                <w:szCs w:val="20"/>
              </w:rPr>
              <w:t>楊玉卉</w:t>
            </w:r>
          </w:p>
        </w:tc>
        <w:tc>
          <w:tcPr>
            <w:tcW w:w="11638" w:type="dxa"/>
          </w:tcPr>
          <w:p w:rsidR="002374D8" w:rsidRDefault="002374D8" w:rsidP="002374D8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2374D8" w:rsidP="002374D8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2374D8">
              <w:rPr>
                <w:rFonts w:ascii="標楷體" w:eastAsia="標楷體" w:hAnsi="標楷體" w:hint="eastAsia"/>
                <w:sz w:val="20"/>
                <w:szCs w:val="20"/>
              </w:rPr>
              <w:t>壹萬伍仟壹佰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53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編號53被害人</w:t>
            </w:r>
            <w:r w:rsidR="0078521F" w:rsidRPr="009B6B72">
              <w:rPr>
                <w:rFonts w:ascii="標楷體" w:eastAsia="標楷體" w:hAnsi="標楷體" w:hint="eastAsia"/>
                <w:sz w:val="20"/>
                <w:szCs w:val="20"/>
              </w:rPr>
              <w:t>林</w:t>
            </w:r>
            <w:proofErr w:type="gramStart"/>
            <w:r w:rsidR="0078521F" w:rsidRPr="009B6B72">
              <w:rPr>
                <w:rFonts w:ascii="標楷體" w:eastAsia="標楷體" w:hAnsi="標楷體" w:hint="eastAsia"/>
                <w:sz w:val="20"/>
                <w:szCs w:val="20"/>
              </w:rPr>
              <w:t>恒</w:t>
            </w:r>
            <w:proofErr w:type="gramEnd"/>
            <w:r w:rsidR="0078521F" w:rsidRPr="009B6B72">
              <w:rPr>
                <w:rFonts w:ascii="標楷體" w:eastAsia="標楷體" w:hAnsi="標楷體" w:hint="eastAsia"/>
                <w:sz w:val="20"/>
                <w:szCs w:val="20"/>
              </w:rPr>
              <w:t>毅</w:t>
            </w:r>
          </w:p>
        </w:tc>
        <w:tc>
          <w:tcPr>
            <w:tcW w:w="11638" w:type="dxa"/>
          </w:tcPr>
          <w:p w:rsidR="002374D8" w:rsidRDefault="002374D8" w:rsidP="002374D8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犯詐欺取財罪，累犯，處有期徒刑肆月，如易科罰金，以新臺幣壹仟元折算壹日。</w:t>
            </w:r>
          </w:p>
          <w:p w:rsidR="006E38F9" w:rsidRDefault="002374D8" w:rsidP="002374D8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2374D8">
              <w:rPr>
                <w:rFonts w:ascii="標楷體" w:eastAsia="標楷體" w:hAnsi="標楷體" w:hint="eastAsia"/>
                <w:sz w:val="20"/>
                <w:szCs w:val="20"/>
              </w:rPr>
              <w:t>肆萬伍仟玖佰捌拾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54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編號54被害人</w:t>
            </w:r>
            <w:r w:rsidR="0078521F" w:rsidRPr="009822DD">
              <w:rPr>
                <w:rFonts w:ascii="標楷體" w:eastAsia="標楷體" w:hAnsi="標楷體" w:hint="eastAsia"/>
                <w:sz w:val="20"/>
                <w:szCs w:val="20"/>
              </w:rPr>
              <w:t>吳靖</w:t>
            </w:r>
            <w:proofErr w:type="gramStart"/>
            <w:r w:rsidR="0078521F" w:rsidRPr="009822DD">
              <w:rPr>
                <w:rFonts w:ascii="標楷體" w:eastAsia="標楷體" w:hAnsi="標楷體" w:hint="eastAsia"/>
                <w:sz w:val="20"/>
                <w:szCs w:val="20"/>
              </w:rPr>
              <w:t>晞</w:t>
            </w:r>
            <w:proofErr w:type="gramEnd"/>
          </w:p>
        </w:tc>
        <w:tc>
          <w:tcPr>
            <w:tcW w:w="11638" w:type="dxa"/>
          </w:tcPr>
          <w:p w:rsidR="001D0266" w:rsidRDefault="001D0266" w:rsidP="001D0266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犯詐欺取財罪，累犯，處有期徒刑叁月，如易科罰金，以新臺幣壹仟元折算壹日。</w:t>
            </w:r>
          </w:p>
          <w:p w:rsidR="006E38F9" w:rsidRDefault="001D0266" w:rsidP="001D0266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未扣案之犯罪所得新臺幣陸仟捌佰元沒收之，於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lastRenderedPageBreak/>
              <w:t>55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編號55被害人</w:t>
            </w:r>
            <w:r w:rsidR="0078521F" w:rsidRPr="000B4B51">
              <w:rPr>
                <w:rFonts w:ascii="標楷體" w:eastAsia="標楷體" w:hAnsi="標楷體" w:hint="eastAsia"/>
                <w:sz w:val="20"/>
                <w:szCs w:val="20"/>
              </w:rPr>
              <w:t>郭謹</w:t>
            </w:r>
            <w:proofErr w:type="gramStart"/>
            <w:r w:rsidR="0078521F" w:rsidRPr="000B4B51">
              <w:rPr>
                <w:rFonts w:ascii="標楷體" w:eastAsia="標楷體" w:hAnsi="標楷體" w:hint="eastAsia"/>
                <w:sz w:val="20"/>
                <w:szCs w:val="20"/>
              </w:rPr>
              <w:t>溱</w:t>
            </w:r>
            <w:proofErr w:type="gramEnd"/>
          </w:p>
        </w:tc>
        <w:tc>
          <w:tcPr>
            <w:tcW w:w="11638" w:type="dxa"/>
          </w:tcPr>
          <w:p w:rsidR="001D0266" w:rsidRDefault="001D0266" w:rsidP="001D0266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犯詐欺取財罪，累犯，處有期徒刑叁月，如易科罰金，以新臺幣壹仟元折算壹日。</w:t>
            </w:r>
          </w:p>
          <w:p w:rsidR="006E38F9" w:rsidRDefault="001D0266" w:rsidP="001D0266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1D0266">
              <w:rPr>
                <w:rFonts w:ascii="標楷體" w:eastAsia="標楷體" w:hAnsi="標楷體" w:hint="eastAsia"/>
                <w:sz w:val="20"/>
                <w:szCs w:val="20"/>
              </w:rPr>
              <w:t>肆仟貳佰拾伍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56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編號56被害人</w:t>
            </w:r>
            <w:r w:rsidR="0078521F" w:rsidRPr="00240A6B">
              <w:rPr>
                <w:rFonts w:ascii="標楷體" w:eastAsia="標楷體" w:hAnsi="標楷體" w:hint="eastAsia"/>
                <w:sz w:val="20"/>
                <w:szCs w:val="20"/>
              </w:rPr>
              <w:t>張加玲</w:t>
            </w:r>
          </w:p>
        </w:tc>
        <w:tc>
          <w:tcPr>
            <w:tcW w:w="11638" w:type="dxa"/>
          </w:tcPr>
          <w:p w:rsidR="001D0266" w:rsidRDefault="001D0266" w:rsidP="001D0266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犯詐欺取財罪，累犯，處有期徒刑壹年拾月。</w:t>
            </w:r>
          </w:p>
          <w:p w:rsidR="006E38F9" w:rsidRDefault="001D0266" w:rsidP="001D0266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1D0266">
              <w:rPr>
                <w:rFonts w:ascii="標楷體" w:eastAsia="標楷體" w:hAnsi="標楷體" w:hint="eastAsia"/>
                <w:sz w:val="20"/>
                <w:szCs w:val="20"/>
              </w:rPr>
              <w:t>壹佰柒拾玖萬陸仟貳佰伍拾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57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編號57被害人</w:t>
            </w:r>
            <w:r w:rsidR="0078521F" w:rsidRPr="00C3526C">
              <w:rPr>
                <w:rFonts w:ascii="標楷體" w:eastAsia="標楷體" w:hAnsi="標楷體" w:hint="eastAsia"/>
                <w:sz w:val="20"/>
                <w:szCs w:val="20"/>
              </w:rPr>
              <w:t>林佳誼</w:t>
            </w:r>
          </w:p>
        </w:tc>
        <w:tc>
          <w:tcPr>
            <w:tcW w:w="11638" w:type="dxa"/>
          </w:tcPr>
          <w:p w:rsidR="006E38F9" w:rsidRPr="00F1741B" w:rsidRDefault="00F1741B" w:rsidP="00F1741B">
            <w:pPr>
              <w:spacing w:line="240" w:lineRule="exact"/>
              <w:ind w:left="400" w:hangingChars="200" w:hanging="400"/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犯詐欺取財罪，累犯，處有期徒刑叁月，如易科罰金，以新臺幣壹仟元折算壹日。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58</w:t>
            </w:r>
          </w:p>
        </w:tc>
        <w:tc>
          <w:tcPr>
            <w:tcW w:w="1559" w:type="dxa"/>
          </w:tcPr>
          <w:p w:rsidR="006E38F9" w:rsidRDefault="007F5525">
            <w:r>
              <w:rPr>
                <w:rFonts w:ascii="標楷體" w:eastAsia="標楷體" w:hAnsi="標楷體" w:hint="eastAsia"/>
                <w:sz w:val="20"/>
                <w:szCs w:val="20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編號58被害人</w:t>
            </w:r>
            <w:r w:rsidR="0078521F" w:rsidRPr="00C3526C">
              <w:rPr>
                <w:rFonts w:ascii="標楷體" w:eastAsia="標楷體" w:hAnsi="標楷體" w:hint="eastAsia"/>
                <w:sz w:val="20"/>
                <w:szCs w:val="20"/>
              </w:rPr>
              <w:t>陳如儀</w:t>
            </w:r>
          </w:p>
        </w:tc>
        <w:tc>
          <w:tcPr>
            <w:tcW w:w="11638" w:type="dxa"/>
          </w:tcPr>
          <w:p w:rsidR="007B6CF3" w:rsidRDefault="007B6CF3" w:rsidP="007B6CF3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犯詐欺取財罪，累犯，處有期徒刑叁月，如易科罰金，以新臺幣壹仟元折算壹日。</w:t>
            </w:r>
          </w:p>
          <w:p w:rsidR="006E38F9" w:rsidRDefault="007B6CF3" w:rsidP="007B6CF3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7B6CF3">
              <w:rPr>
                <w:rFonts w:ascii="標楷體" w:eastAsia="標楷體" w:hAnsi="標楷體" w:hint="eastAsia"/>
                <w:sz w:val="20"/>
                <w:szCs w:val="20"/>
              </w:rPr>
              <w:t>肆仟零拾伍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  <w:tr w:rsidR="006E38F9" w:rsidTr="007F5525">
        <w:tc>
          <w:tcPr>
            <w:tcW w:w="709" w:type="dxa"/>
          </w:tcPr>
          <w:p w:rsidR="006E38F9" w:rsidRPr="00D0776D" w:rsidRDefault="006E38F9">
            <w:pPr>
              <w:rPr>
                <w:rFonts w:ascii="標楷體" w:eastAsia="標楷體" w:hAnsi="標楷體"/>
              </w:rPr>
            </w:pPr>
            <w:r w:rsidRPr="00D0776D">
              <w:rPr>
                <w:rFonts w:ascii="標楷體" w:eastAsia="標楷體" w:hAnsi="標楷體" w:hint="eastAsia"/>
              </w:rPr>
              <w:t>59</w:t>
            </w:r>
          </w:p>
        </w:tc>
        <w:tc>
          <w:tcPr>
            <w:tcW w:w="1559" w:type="dxa"/>
          </w:tcPr>
          <w:p w:rsidR="006E38F9" w:rsidRDefault="007F5525" w:rsidP="0078521F">
            <w:r>
              <w:rPr>
                <w:rFonts w:ascii="標楷體" w:eastAsia="標楷體" w:hAnsi="標楷體" w:hint="eastAsia"/>
                <w:sz w:val="20"/>
                <w:szCs w:val="20"/>
              </w:rPr>
              <w:t>附表一編號59被害人</w:t>
            </w:r>
            <w:r w:rsidR="0078521F" w:rsidRPr="00C3526C">
              <w:rPr>
                <w:rFonts w:ascii="標楷體" w:eastAsia="標楷體" w:hAnsi="標楷體" w:hint="eastAsia"/>
                <w:sz w:val="20"/>
                <w:szCs w:val="20"/>
              </w:rPr>
              <w:t>吳秀文</w:t>
            </w:r>
          </w:p>
        </w:tc>
        <w:tc>
          <w:tcPr>
            <w:tcW w:w="11638" w:type="dxa"/>
          </w:tcPr>
          <w:p w:rsidR="00C25896" w:rsidRDefault="00C25896" w:rsidP="00C25896">
            <w:pPr>
              <w:spacing w:line="240" w:lineRule="exact"/>
              <w:ind w:left="400" w:hangingChars="200" w:hanging="40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廖璟妤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0"/>
              </w:rPr>
              <w:t>犯詐欺取財罪，累犯，處有期徒刑叁月，如易科罰金，以新臺幣壹仟元折算壹日。</w:t>
            </w:r>
          </w:p>
          <w:p w:rsidR="006E38F9" w:rsidRDefault="00C25896" w:rsidP="00C25896">
            <w:r>
              <w:rPr>
                <w:rFonts w:ascii="標楷體" w:eastAsia="標楷體" w:hAnsi="標楷體" w:hint="eastAsia"/>
                <w:sz w:val="20"/>
                <w:szCs w:val="20"/>
              </w:rPr>
              <w:t>未扣案之犯罪所得新臺幣</w:t>
            </w:r>
            <w:r w:rsidRPr="00C25896">
              <w:rPr>
                <w:rFonts w:ascii="標楷體" w:eastAsia="標楷體" w:hAnsi="標楷體" w:hint="eastAsia"/>
                <w:sz w:val="20"/>
                <w:szCs w:val="20"/>
              </w:rPr>
              <w:t>柒仟壹佰貳拾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元沒收之，於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全部或一部不能沒收</w:t>
            </w:r>
            <w:r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或不宜執行沒收時，</w:t>
            </w:r>
            <w:r w:rsidRPr="005D3810">
              <w:rPr>
                <w:rFonts w:ascii="標楷體" w:eastAsia="標楷體" w:hAnsi="標楷體" w:cs="細明體" w:hint="eastAsia"/>
                <w:kern w:val="0"/>
                <w:sz w:val="20"/>
                <w:szCs w:val="20"/>
              </w:rPr>
              <w:t>追徵其價額。</w:t>
            </w:r>
          </w:p>
        </w:tc>
      </w:tr>
    </w:tbl>
    <w:p w:rsidR="006E38F9" w:rsidRDefault="006E38F9"/>
    <w:p w:rsidR="006E38F9" w:rsidRDefault="006E38F9"/>
    <w:sectPr w:rsidR="006E38F9" w:rsidSect="006E38F9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2FB" w:rsidRDefault="00C372FB" w:rsidP="005C59FC">
      <w:r>
        <w:separator/>
      </w:r>
    </w:p>
  </w:endnote>
  <w:endnote w:type="continuationSeparator" w:id="0">
    <w:p w:rsidR="00C372FB" w:rsidRDefault="00C372FB" w:rsidP="005C59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2FB" w:rsidRDefault="00C372FB" w:rsidP="005C59FC">
      <w:r>
        <w:separator/>
      </w:r>
    </w:p>
  </w:footnote>
  <w:footnote w:type="continuationSeparator" w:id="0">
    <w:p w:rsidR="00C372FB" w:rsidRDefault="00C372FB" w:rsidP="005C59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1E1137"/>
    <w:multiLevelType w:val="hybridMultilevel"/>
    <w:tmpl w:val="383846E0"/>
    <w:lvl w:ilvl="0" w:tplc="A9523BD8">
      <w:start w:val="1"/>
      <w:numFmt w:val="ideographLegalTraditional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E38F9"/>
    <w:rsid w:val="0005196A"/>
    <w:rsid w:val="000D4569"/>
    <w:rsid w:val="00160943"/>
    <w:rsid w:val="00183042"/>
    <w:rsid w:val="001D0266"/>
    <w:rsid w:val="00210509"/>
    <w:rsid w:val="002374D8"/>
    <w:rsid w:val="00324098"/>
    <w:rsid w:val="0036509E"/>
    <w:rsid w:val="00375D56"/>
    <w:rsid w:val="003B205E"/>
    <w:rsid w:val="0040259C"/>
    <w:rsid w:val="00456F69"/>
    <w:rsid w:val="00472432"/>
    <w:rsid w:val="005A5DCD"/>
    <w:rsid w:val="005C0641"/>
    <w:rsid w:val="005C59FC"/>
    <w:rsid w:val="00613B3C"/>
    <w:rsid w:val="0061553F"/>
    <w:rsid w:val="006361CE"/>
    <w:rsid w:val="006A1FDF"/>
    <w:rsid w:val="006E38F9"/>
    <w:rsid w:val="0078521F"/>
    <w:rsid w:val="007B6461"/>
    <w:rsid w:val="007B6CF3"/>
    <w:rsid w:val="007D67EC"/>
    <w:rsid w:val="007F5525"/>
    <w:rsid w:val="00873524"/>
    <w:rsid w:val="008B49CD"/>
    <w:rsid w:val="00916F1D"/>
    <w:rsid w:val="00B802EA"/>
    <w:rsid w:val="00B961B6"/>
    <w:rsid w:val="00C25896"/>
    <w:rsid w:val="00C26D96"/>
    <w:rsid w:val="00C372FB"/>
    <w:rsid w:val="00C91E14"/>
    <w:rsid w:val="00CE7ED8"/>
    <w:rsid w:val="00D0776D"/>
    <w:rsid w:val="00D73794"/>
    <w:rsid w:val="00F1741B"/>
    <w:rsid w:val="00FA0AAC"/>
    <w:rsid w:val="00FE5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52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8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C5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5C59FC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5C59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5C59F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912</Words>
  <Characters>5203</Characters>
  <Application>Microsoft Office Word</Application>
  <DocSecurity>0</DocSecurity>
  <Lines>43</Lines>
  <Paragraphs>12</Paragraphs>
  <ScaleCrop>false</ScaleCrop>
  <Company/>
  <LinksUpToDate>false</LinksUpToDate>
  <CharactersWithSpaces>6103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TpdUser</dc:creator>
  <cp:lastModifiedBy>TpdUser</cp:lastModifiedBy>
  <cp:revision>35</cp:revision>
  <cp:lastPrinted>2018-05-17T07:57:00Z</cp:lastPrinted>
  <dcterms:created xsi:type="dcterms:W3CDTF">2018-05-14T10:26:00Z</dcterms:created>
  <dcterms:modified xsi:type="dcterms:W3CDTF">2018-05-28T08:45:00Z</dcterms:modified>
</cp:coreProperties>
</file>